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72F5" w14:textId="77777777" w:rsidR="002B2B30" w:rsidRPr="000A5947" w:rsidRDefault="001960C6">
      <w:pPr>
        <w:rPr>
          <w:sz w:val="48"/>
          <w:szCs w:val="48"/>
        </w:rPr>
      </w:pPr>
      <w:r w:rsidRPr="000A5947">
        <w:rPr>
          <w:sz w:val="48"/>
          <w:szCs w:val="48"/>
        </w:rPr>
        <w:t>Your assignment is to create an article about a topic relating to the Golden Age of Islam that will go in a “Golden Age of Islam Magazine.”</w:t>
      </w:r>
    </w:p>
    <w:p w14:paraId="6251F958" w14:textId="77777777" w:rsidR="001960C6" w:rsidRPr="000A5947" w:rsidRDefault="001960C6">
      <w:pPr>
        <w:rPr>
          <w:sz w:val="48"/>
          <w:szCs w:val="48"/>
        </w:rPr>
      </w:pPr>
    </w:p>
    <w:p w14:paraId="7DD784B9" w14:textId="77777777" w:rsidR="001960C6" w:rsidRPr="000A5947" w:rsidRDefault="001960C6">
      <w:pPr>
        <w:rPr>
          <w:sz w:val="48"/>
          <w:szCs w:val="48"/>
        </w:rPr>
      </w:pPr>
      <w:r w:rsidRPr="000A5947">
        <w:rPr>
          <w:sz w:val="48"/>
          <w:szCs w:val="48"/>
        </w:rPr>
        <w:t>For your article, you will include the following things:</w:t>
      </w:r>
    </w:p>
    <w:p w14:paraId="500BB2A7" w14:textId="77777777" w:rsidR="001960C6" w:rsidRPr="000A5947" w:rsidRDefault="001960C6">
      <w:pPr>
        <w:rPr>
          <w:sz w:val="48"/>
          <w:szCs w:val="48"/>
        </w:rPr>
      </w:pPr>
    </w:p>
    <w:p w14:paraId="6BD19DD6" w14:textId="77777777" w:rsidR="001960C6" w:rsidRPr="000A5947" w:rsidRDefault="001960C6" w:rsidP="000A594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0A5947">
        <w:rPr>
          <w:sz w:val="48"/>
          <w:szCs w:val="48"/>
        </w:rPr>
        <w:t>A title relating to your topic</w:t>
      </w:r>
    </w:p>
    <w:p w14:paraId="63A10D88" w14:textId="77777777" w:rsidR="000A5947" w:rsidRDefault="001960C6" w:rsidP="000A594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0A5947">
        <w:rPr>
          <w:sz w:val="48"/>
          <w:szCs w:val="48"/>
        </w:rPr>
        <w:t xml:space="preserve">10 sentences relating to the </w:t>
      </w:r>
    </w:p>
    <w:p w14:paraId="3490FEBC" w14:textId="77777777" w:rsidR="000A5947" w:rsidRDefault="001960C6" w:rsidP="000A5947">
      <w:pPr>
        <w:pStyle w:val="ListParagraph"/>
        <w:ind w:firstLine="720"/>
        <w:rPr>
          <w:sz w:val="48"/>
          <w:szCs w:val="48"/>
        </w:rPr>
      </w:pPr>
      <w:r w:rsidRPr="000A5947">
        <w:rPr>
          <w:sz w:val="48"/>
          <w:szCs w:val="48"/>
        </w:rPr>
        <w:t xml:space="preserve">importance of the development or </w:t>
      </w:r>
    </w:p>
    <w:p w14:paraId="39895474" w14:textId="77777777" w:rsidR="000A5947" w:rsidRDefault="001960C6" w:rsidP="000A5947">
      <w:pPr>
        <w:pStyle w:val="ListParagraph"/>
        <w:ind w:firstLine="720"/>
        <w:rPr>
          <w:sz w:val="48"/>
          <w:szCs w:val="48"/>
        </w:rPr>
      </w:pPr>
      <w:r w:rsidRPr="000A5947">
        <w:rPr>
          <w:sz w:val="48"/>
          <w:szCs w:val="48"/>
        </w:rPr>
        <w:t xml:space="preserve">aspect of study to the Golden Age </w:t>
      </w:r>
    </w:p>
    <w:p w14:paraId="6479BE08" w14:textId="77777777" w:rsidR="001960C6" w:rsidRPr="000A5947" w:rsidRDefault="001960C6" w:rsidP="000A5947">
      <w:pPr>
        <w:pStyle w:val="ListParagraph"/>
        <w:ind w:firstLine="720"/>
        <w:rPr>
          <w:sz w:val="48"/>
          <w:szCs w:val="48"/>
        </w:rPr>
      </w:pPr>
      <w:r w:rsidRPr="000A5947">
        <w:rPr>
          <w:sz w:val="48"/>
          <w:szCs w:val="48"/>
        </w:rPr>
        <w:t xml:space="preserve">of Islam. </w:t>
      </w:r>
    </w:p>
    <w:p w14:paraId="2D7C1538" w14:textId="77777777" w:rsidR="001960C6" w:rsidRPr="000A5947" w:rsidRDefault="001960C6" w:rsidP="000A594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0A5947">
        <w:rPr>
          <w:sz w:val="48"/>
          <w:szCs w:val="48"/>
        </w:rPr>
        <w:t>A color visual/picture</w:t>
      </w:r>
    </w:p>
    <w:p w14:paraId="0C46D6CB" w14:textId="77777777" w:rsidR="001960C6" w:rsidRPr="000A5947" w:rsidRDefault="001960C6" w:rsidP="000A594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0A5947">
        <w:rPr>
          <w:sz w:val="48"/>
          <w:szCs w:val="48"/>
        </w:rPr>
        <w:t>Name of the author of the article (your name) at the bottom</w:t>
      </w:r>
    </w:p>
    <w:p w14:paraId="14AAEE3C" w14:textId="77777777" w:rsidR="001960C6" w:rsidRPr="000A5947" w:rsidRDefault="001960C6" w:rsidP="001960C6">
      <w:pPr>
        <w:rPr>
          <w:sz w:val="48"/>
          <w:szCs w:val="48"/>
        </w:rPr>
      </w:pPr>
    </w:p>
    <w:p w14:paraId="7C822805" w14:textId="77777777" w:rsidR="001960C6" w:rsidRPr="000A5947" w:rsidRDefault="001960C6" w:rsidP="001960C6">
      <w:pPr>
        <w:rPr>
          <w:sz w:val="48"/>
          <w:szCs w:val="48"/>
        </w:rPr>
      </w:pPr>
      <w:r w:rsidRPr="000A5947">
        <w:rPr>
          <w:sz w:val="48"/>
          <w:szCs w:val="48"/>
        </w:rPr>
        <w:t xml:space="preserve">The title, picture, and sentences will take up your entire page. To find the information, you may use the internet. </w:t>
      </w:r>
      <w:r w:rsidR="00BD7B4B">
        <w:rPr>
          <w:sz w:val="48"/>
          <w:szCs w:val="48"/>
        </w:rPr>
        <w:t xml:space="preserve">The page should look neat, so make sure to use your best handwriting. </w:t>
      </w:r>
      <w:bookmarkStart w:id="0" w:name="_GoBack"/>
      <w:bookmarkEnd w:id="0"/>
    </w:p>
    <w:sectPr w:rsidR="001960C6" w:rsidRPr="000A5947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15C"/>
    <w:multiLevelType w:val="multilevel"/>
    <w:tmpl w:val="F446AB9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670F"/>
    <w:multiLevelType w:val="hybridMultilevel"/>
    <w:tmpl w:val="E3CEE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0130"/>
    <w:multiLevelType w:val="hybridMultilevel"/>
    <w:tmpl w:val="F446AB9C"/>
    <w:lvl w:ilvl="0" w:tplc="C090DF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6"/>
    <w:rsid w:val="000A5947"/>
    <w:rsid w:val="001960C6"/>
    <w:rsid w:val="002B2B30"/>
    <w:rsid w:val="00B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E3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2016-04-20T18:08:00Z</dcterms:created>
  <dcterms:modified xsi:type="dcterms:W3CDTF">2016-04-20T18:36:00Z</dcterms:modified>
</cp:coreProperties>
</file>